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16251" w14:textId="1268895A" w:rsidR="0013696B" w:rsidRPr="0013696B" w:rsidRDefault="0013696B">
      <w:pPr>
        <w:rPr>
          <w:rFonts w:ascii="Arial" w:hAnsi="Arial" w:cs="Arial"/>
          <w:sz w:val="22"/>
        </w:rPr>
      </w:pPr>
      <w:r w:rsidRPr="0015226F">
        <w:rPr>
          <w:rFonts w:ascii="Arial" w:hAnsi="Arial" w:cs="Arial"/>
          <w:sz w:val="22"/>
        </w:rPr>
        <w:t>Name</w:t>
      </w:r>
      <w:r>
        <w:rPr>
          <w:rFonts w:ascii="Arial" w:hAnsi="Arial" w:cs="Arial"/>
          <w:sz w:val="22"/>
        </w:rPr>
        <w:t>:</w:t>
      </w:r>
      <w:r w:rsidRPr="0015226F">
        <w:rPr>
          <w:rFonts w:ascii="Arial" w:hAnsi="Arial" w:cs="Arial"/>
          <w:sz w:val="22"/>
        </w:rPr>
        <w:t xml:space="preserve"> __________________________________________________________</w:t>
      </w:r>
      <w:r w:rsidRPr="0015226F">
        <w:rPr>
          <w:rFonts w:ascii="Arial" w:hAnsi="Arial" w:cs="Arial"/>
          <w:sz w:val="22"/>
        </w:rPr>
        <w:tab/>
        <w:t>Semester ________________</w:t>
      </w:r>
      <w:r w:rsidRPr="0015226F">
        <w:rPr>
          <w:rFonts w:ascii="Arial" w:hAnsi="Arial" w:cs="Arial"/>
          <w:sz w:val="22"/>
        </w:rPr>
        <w:tab/>
      </w:r>
    </w:p>
    <w:p w14:paraId="3C6D7499" w14:textId="77777777" w:rsidR="0013696B" w:rsidRDefault="0013696B"/>
    <w:tbl>
      <w:tblPr>
        <w:tblStyle w:val="Gitternetztabelle1hell"/>
        <w:tblW w:w="15417" w:type="dxa"/>
        <w:tblLayout w:type="fixed"/>
        <w:tblLook w:val="04A0" w:firstRow="1" w:lastRow="0" w:firstColumn="1" w:lastColumn="0" w:noHBand="0" w:noVBand="1"/>
      </w:tblPr>
      <w:tblGrid>
        <w:gridCol w:w="5439"/>
        <w:gridCol w:w="510"/>
        <w:gridCol w:w="510"/>
        <w:gridCol w:w="510"/>
        <w:gridCol w:w="510"/>
        <w:gridCol w:w="510"/>
        <w:gridCol w:w="7428"/>
      </w:tblGrid>
      <w:tr w:rsidR="004662F6" w:rsidRPr="0013696B" w14:paraId="16597810" w14:textId="71CC9A69" w:rsidTr="002A2C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9" w:type="dxa"/>
            <w:shd w:val="clear" w:color="auto" w:fill="F2F2F2" w:themeFill="background1" w:themeFillShade="F2"/>
            <w:vAlign w:val="center"/>
          </w:tcPr>
          <w:p w14:paraId="065AAE37" w14:textId="735B00E2" w:rsidR="00A7481F" w:rsidRPr="0013696B" w:rsidRDefault="00A7481F" w:rsidP="004662F6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13696B">
              <w:rPr>
                <w:rFonts w:ascii="Arial" w:hAnsi="Arial" w:cs="Arial"/>
                <w:sz w:val="21"/>
                <w:szCs w:val="21"/>
              </w:rPr>
              <w:t>Anforderung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FDA2E20" w14:textId="053DDF5B" w:rsidR="00A7481F" w:rsidRPr="0013696B" w:rsidRDefault="00A7481F" w:rsidP="002A2CDD">
            <w:pPr>
              <w:spacing w:before="100" w:beforeAutospacing="1" w:after="100" w:afterAutospacing="1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13696B">
              <w:rPr>
                <w:rFonts w:ascii="Arial" w:hAnsi="Arial" w:cs="Arial"/>
                <w:sz w:val="21"/>
                <w:szCs w:val="21"/>
              </w:rPr>
              <w:t>++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02859AA" w14:textId="31AE6646" w:rsidR="00A7481F" w:rsidRPr="0013696B" w:rsidRDefault="00A7481F" w:rsidP="002A2CDD">
            <w:pPr>
              <w:spacing w:before="100" w:beforeAutospacing="1" w:after="100" w:afterAutospacing="1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13696B">
              <w:rPr>
                <w:rFonts w:ascii="Arial" w:hAnsi="Arial" w:cs="Arial"/>
                <w:sz w:val="21"/>
                <w:szCs w:val="21"/>
              </w:rPr>
              <w:t>+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704B902" w14:textId="0A965876" w:rsidR="00A7481F" w:rsidRPr="0013696B" w:rsidRDefault="00A7481F" w:rsidP="002A2CDD">
            <w:pPr>
              <w:spacing w:before="100" w:beforeAutospacing="1" w:after="100" w:afterAutospacing="1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13696B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B3A4AEE" w14:textId="44CC4FDA" w:rsidR="00A7481F" w:rsidRPr="0013696B" w:rsidRDefault="00A7481F" w:rsidP="002A2CDD">
            <w:pPr>
              <w:spacing w:before="100" w:beforeAutospacing="1" w:after="100" w:afterAutospacing="1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13696B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0DA956B" w14:textId="0FF12AB7" w:rsidR="00A7481F" w:rsidRPr="0013696B" w:rsidRDefault="00A7481F" w:rsidP="002A2CDD">
            <w:pPr>
              <w:spacing w:before="100" w:beforeAutospacing="1" w:after="100" w:afterAutospacing="1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13696B">
              <w:rPr>
                <w:rFonts w:ascii="Arial" w:hAnsi="Arial" w:cs="Arial"/>
                <w:sz w:val="21"/>
                <w:szCs w:val="21"/>
              </w:rPr>
              <w:t>--</w:t>
            </w:r>
          </w:p>
        </w:tc>
        <w:tc>
          <w:tcPr>
            <w:tcW w:w="7428" w:type="dxa"/>
            <w:shd w:val="clear" w:color="auto" w:fill="F2F2F2" w:themeFill="background1" w:themeFillShade="F2"/>
            <w:vAlign w:val="center"/>
          </w:tcPr>
          <w:p w14:paraId="514C9372" w14:textId="39B8001B" w:rsidR="00A7481F" w:rsidRPr="0013696B" w:rsidRDefault="00A7481F" w:rsidP="004662F6">
            <w:pPr>
              <w:spacing w:before="100" w:beforeAutospacing="1" w:after="100" w:afterAutospacing="1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13696B">
              <w:rPr>
                <w:rFonts w:ascii="Arial" w:hAnsi="Arial" w:cs="Arial"/>
                <w:sz w:val="21"/>
                <w:szCs w:val="21"/>
              </w:rPr>
              <w:t>Kommentar</w:t>
            </w:r>
          </w:p>
        </w:tc>
      </w:tr>
      <w:tr w:rsidR="00C17AAE" w:rsidRPr="0013696B" w14:paraId="420A8513" w14:textId="01C16C70" w:rsidTr="002A2CD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9" w:type="dxa"/>
            <w:vAlign w:val="center"/>
          </w:tcPr>
          <w:p w14:paraId="1DB0CCA5" w14:textId="13F5D584" w:rsidR="00E25BD8" w:rsidRPr="0013696B" w:rsidRDefault="00E25BD8" w:rsidP="002A2CDD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 w:val="0"/>
                <w:sz w:val="21"/>
                <w:szCs w:val="21"/>
              </w:rPr>
            </w:pPr>
            <w:r w:rsidRPr="0013696B">
              <w:rPr>
                <w:rFonts w:ascii="Arial" w:eastAsia="Times New Roman" w:hAnsi="Arial" w:cs="Arial"/>
                <w:b w:val="0"/>
                <w:sz w:val="21"/>
                <w:szCs w:val="21"/>
              </w:rPr>
              <w:t>Sie reflektieren Ihre Überlegungen zur Berufswahl und überlegen, wie Sie Ihre Erfahrungen für Ihre weitere Studien- und Berufsplanung nutzen möchten</w:t>
            </w:r>
            <w:r>
              <w:rPr>
                <w:rFonts w:ascii="Arial" w:eastAsia="Times New Roman" w:hAnsi="Arial" w:cs="Arial"/>
                <w:b w:val="0"/>
                <w:sz w:val="21"/>
                <w:szCs w:val="21"/>
              </w:rPr>
              <w:t>.</w:t>
            </w:r>
          </w:p>
          <w:p w14:paraId="6808D82F" w14:textId="458FF784" w:rsidR="00E25BD8" w:rsidRPr="00E25BD8" w:rsidRDefault="00E25BD8" w:rsidP="002A2CDD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 w:val="0"/>
                <w:bCs w:val="0"/>
                <w:i/>
                <w:color w:val="000000" w:themeColor="text1"/>
                <w:sz w:val="21"/>
                <w:szCs w:val="21"/>
              </w:rPr>
            </w:pPr>
            <w:r w:rsidRPr="0094224A">
              <w:rPr>
                <w:rFonts w:ascii="Arial" w:eastAsia="Times New Roman" w:hAnsi="Arial" w:cs="Arial"/>
                <w:b w:val="0"/>
                <w:bCs w:val="0"/>
                <w:i/>
                <w:color w:val="000000" w:themeColor="text1"/>
                <w:sz w:val="20"/>
                <w:szCs w:val="21"/>
              </w:rPr>
              <w:t xml:space="preserve">(Studien- und Berufswahlmotivation) </w:t>
            </w:r>
          </w:p>
        </w:tc>
        <w:tc>
          <w:tcPr>
            <w:tcW w:w="510" w:type="dxa"/>
            <w:vAlign w:val="center"/>
          </w:tcPr>
          <w:p w14:paraId="365A66BB" w14:textId="77777777" w:rsidR="00A7481F" w:rsidRPr="0013696B" w:rsidRDefault="00A7481F" w:rsidP="004662F6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4523DDBD" w14:textId="77777777" w:rsidR="00A7481F" w:rsidRPr="0013696B" w:rsidRDefault="00A7481F" w:rsidP="004662F6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0BFE7248" w14:textId="77777777" w:rsidR="00A7481F" w:rsidRPr="0013696B" w:rsidRDefault="00A7481F" w:rsidP="004662F6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3B72E6BC" w14:textId="77777777" w:rsidR="00A7481F" w:rsidRPr="0013696B" w:rsidRDefault="00A7481F" w:rsidP="004662F6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24FA6CFB" w14:textId="77777777" w:rsidR="00A7481F" w:rsidRPr="0013696B" w:rsidRDefault="00A7481F" w:rsidP="004662F6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428" w:type="dxa"/>
            <w:vAlign w:val="center"/>
          </w:tcPr>
          <w:p w14:paraId="7469A700" w14:textId="77777777" w:rsidR="00A7481F" w:rsidRPr="0013696B" w:rsidRDefault="00A7481F" w:rsidP="004662F6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662F6" w:rsidRPr="0013696B" w14:paraId="45B93B9B" w14:textId="1438B28D" w:rsidTr="002A2CD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9" w:type="dxa"/>
            <w:vAlign w:val="center"/>
          </w:tcPr>
          <w:p w14:paraId="1C560DF3" w14:textId="1A47821A" w:rsidR="00E25BD8" w:rsidRDefault="00E25BD8" w:rsidP="002A2CDD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 w:val="0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 w:val="0"/>
                <w:color w:val="000000" w:themeColor="text1"/>
                <w:sz w:val="21"/>
                <w:szCs w:val="21"/>
              </w:rPr>
              <w:t xml:space="preserve">Sie machen sich die vielfältigen Aufgaben von Lehrkräften bewusst, stellen Vergleiche zwischen der Theorie und der Praxis her und ziehen Rückschlüsse für Ihren eigenen Professionalisierungsprozess. </w:t>
            </w:r>
          </w:p>
          <w:p w14:paraId="1F548F55" w14:textId="0AF2D453" w:rsidR="00A7481F" w:rsidRPr="00E25BD8" w:rsidRDefault="00E25BD8" w:rsidP="002A2CDD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 w:val="0"/>
                <w:i/>
                <w:color w:val="000000" w:themeColor="text1"/>
                <w:sz w:val="21"/>
                <w:szCs w:val="21"/>
              </w:rPr>
            </w:pPr>
            <w:r w:rsidRPr="0094224A">
              <w:rPr>
                <w:rFonts w:ascii="Arial" w:eastAsia="Times New Roman" w:hAnsi="Arial" w:cs="Arial"/>
                <w:b w:val="0"/>
                <w:i/>
                <w:color w:val="000000" w:themeColor="text1"/>
                <w:sz w:val="20"/>
                <w:szCs w:val="21"/>
              </w:rPr>
              <w:t>(</w:t>
            </w:r>
            <w:r w:rsidR="002A2CDD">
              <w:rPr>
                <w:rFonts w:ascii="Arial" w:eastAsia="Times New Roman" w:hAnsi="Arial" w:cs="Arial"/>
                <w:b w:val="0"/>
                <w:i/>
                <w:color w:val="000000" w:themeColor="text1"/>
                <w:sz w:val="20"/>
                <w:szCs w:val="21"/>
              </w:rPr>
              <w:t>Kernaufgaben</w:t>
            </w:r>
            <w:r w:rsidRPr="0094224A">
              <w:rPr>
                <w:rFonts w:ascii="Arial" w:eastAsia="Times New Roman" w:hAnsi="Arial" w:cs="Arial"/>
                <w:b w:val="0"/>
                <w:i/>
                <w:color w:val="000000" w:themeColor="text1"/>
                <w:sz w:val="20"/>
                <w:szCs w:val="21"/>
              </w:rPr>
              <w:t xml:space="preserve"> von </w:t>
            </w:r>
            <w:r w:rsidR="002A2CDD">
              <w:rPr>
                <w:rFonts w:ascii="Arial" w:eastAsia="Times New Roman" w:hAnsi="Arial" w:cs="Arial"/>
                <w:b w:val="0"/>
                <w:i/>
                <w:color w:val="000000" w:themeColor="text1"/>
                <w:sz w:val="20"/>
                <w:szCs w:val="21"/>
              </w:rPr>
              <w:t>Lehrer*innen</w:t>
            </w:r>
            <w:r w:rsidRPr="0094224A">
              <w:rPr>
                <w:rFonts w:ascii="Arial" w:eastAsia="Times New Roman" w:hAnsi="Arial" w:cs="Arial"/>
                <w:b w:val="0"/>
                <w:i/>
                <w:color w:val="000000" w:themeColor="text1"/>
                <w:sz w:val="20"/>
                <w:szCs w:val="21"/>
              </w:rPr>
              <w:t xml:space="preserve">)  </w:t>
            </w:r>
          </w:p>
        </w:tc>
        <w:tc>
          <w:tcPr>
            <w:tcW w:w="510" w:type="dxa"/>
            <w:vAlign w:val="center"/>
          </w:tcPr>
          <w:p w14:paraId="0A0B7F88" w14:textId="77777777" w:rsidR="00A7481F" w:rsidRPr="0013696B" w:rsidRDefault="00A7481F" w:rsidP="004662F6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76283B1A" w14:textId="77777777" w:rsidR="00A7481F" w:rsidRPr="0013696B" w:rsidRDefault="00A7481F" w:rsidP="004662F6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00704537" w14:textId="77777777" w:rsidR="00A7481F" w:rsidRPr="0013696B" w:rsidRDefault="00A7481F" w:rsidP="004662F6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6E1C10B1" w14:textId="77777777" w:rsidR="00A7481F" w:rsidRPr="0013696B" w:rsidRDefault="00A7481F" w:rsidP="004662F6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7570E0FE" w14:textId="77777777" w:rsidR="00A7481F" w:rsidRPr="0013696B" w:rsidRDefault="00A7481F" w:rsidP="004662F6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428" w:type="dxa"/>
            <w:vAlign w:val="center"/>
          </w:tcPr>
          <w:p w14:paraId="5E2685E4" w14:textId="77777777" w:rsidR="00A7481F" w:rsidRPr="0013696B" w:rsidRDefault="00A7481F" w:rsidP="004662F6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7AAE" w:rsidRPr="0013696B" w14:paraId="74D90D3F" w14:textId="06EB5E4A" w:rsidTr="002A2CD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9" w:type="dxa"/>
            <w:vAlign w:val="center"/>
          </w:tcPr>
          <w:p w14:paraId="5571E27E" w14:textId="630BFC75" w:rsidR="00A7481F" w:rsidRPr="00CF439E" w:rsidRDefault="00A7481F" w:rsidP="002A2CDD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 w:val="0"/>
                <w:sz w:val="21"/>
                <w:szCs w:val="21"/>
              </w:rPr>
            </w:pPr>
            <w:r w:rsidRPr="0013696B">
              <w:rPr>
                <w:rFonts w:ascii="Arial" w:eastAsia="Times New Roman" w:hAnsi="Arial" w:cs="Arial"/>
                <w:b w:val="0"/>
                <w:sz w:val="21"/>
                <w:szCs w:val="21"/>
              </w:rPr>
              <w:t xml:space="preserve">Sie haben sich mit </w:t>
            </w:r>
            <w:r w:rsidR="00E25BD8">
              <w:rPr>
                <w:rFonts w:ascii="Arial" w:eastAsia="Times New Roman" w:hAnsi="Arial" w:cs="Arial"/>
                <w:b w:val="0"/>
                <w:sz w:val="21"/>
                <w:szCs w:val="21"/>
              </w:rPr>
              <w:t>Ihrem Wahlthema</w:t>
            </w:r>
            <w:r w:rsidRPr="0013696B">
              <w:rPr>
                <w:rFonts w:ascii="Arial" w:eastAsia="Times New Roman" w:hAnsi="Arial" w:cs="Arial"/>
                <w:b w:val="0"/>
                <w:sz w:val="21"/>
                <w:szCs w:val="21"/>
              </w:rPr>
              <w:t xml:space="preserve"> d</w:t>
            </w:r>
            <w:r w:rsidR="00CF439E">
              <w:rPr>
                <w:rFonts w:ascii="Arial" w:eastAsia="Times New Roman" w:hAnsi="Arial" w:cs="Arial"/>
                <w:b w:val="0"/>
                <w:sz w:val="21"/>
                <w:szCs w:val="21"/>
              </w:rPr>
              <w:t>ifferenziert auseinandergesetzt</w:t>
            </w:r>
            <w:r w:rsidR="002A2CDD">
              <w:rPr>
                <w:rFonts w:ascii="Arial" w:eastAsia="Times New Roman" w:hAnsi="Arial" w:cs="Arial"/>
                <w:b w:val="0"/>
                <w:sz w:val="21"/>
                <w:szCs w:val="21"/>
              </w:rPr>
              <w:t>.</w:t>
            </w:r>
            <w:r w:rsidR="00CF439E">
              <w:rPr>
                <w:rFonts w:ascii="Arial" w:eastAsia="Times New Roman" w:hAnsi="Arial" w:cs="Arial"/>
                <w:b w:val="0"/>
                <w:sz w:val="21"/>
                <w:szCs w:val="21"/>
              </w:rPr>
              <w:t xml:space="preserve"> </w:t>
            </w:r>
            <w:r w:rsidR="004662F6" w:rsidRPr="0094224A">
              <w:rPr>
                <w:rFonts w:ascii="Arial" w:eastAsia="Times New Roman" w:hAnsi="Arial" w:cs="Arial"/>
                <w:b w:val="0"/>
                <w:sz w:val="20"/>
                <w:szCs w:val="21"/>
              </w:rPr>
              <w:t>(</w:t>
            </w:r>
            <w:r w:rsidR="00E25BD8" w:rsidRPr="0094224A">
              <w:rPr>
                <w:rFonts w:ascii="Arial" w:eastAsia="Times New Roman" w:hAnsi="Arial" w:cs="Arial"/>
                <w:b w:val="0"/>
                <w:i/>
                <w:sz w:val="20"/>
                <w:szCs w:val="21"/>
              </w:rPr>
              <w:t>Wahlthema</w:t>
            </w:r>
            <w:r w:rsidRPr="0094224A">
              <w:rPr>
                <w:rFonts w:ascii="Arial" w:eastAsia="Times New Roman" w:hAnsi="Arial" w:cs="Arial"/>
                <w:b w:val="0"/>
                <w:sz w:val="20"/>
                <w:szCs w:val="21"/>
              </w:rPr>
              <w:t>)</w:t>
            </w:r>
          </w:p>
        </w:tc>
        <w:tc>
          <w:tcPr>
            <w:tcW w:w="510" w:type="dxa"/>
            <w:vAlign w:val="center"/>
          </w:tcPr>
          <w:p w14:paraId="0D0AEE7E" w14:textId="77777777" w:rsidR="00A7481F" w:rsidRPr="0013696B" w:rsidRDefault="00A7481F" w:rsidP="004662F6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776C0EC5" w14:textId="77777777" w:rsidR="00A7481F" w:rsidRPr="0013696B" w:rsidRDefault="00A7481F" w:rsidP="004662F6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077F81D9" w14:textId="77777777" w:rsidR="00A7481F" w:rsidRPr="0013696B" w:rsidRDefault="00A7481F" w:rsidP="004662F6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41A5130F" w14:textId="77777777" w:rsidR="00A7481F" w:rsidRPr="0013696B" w:rsidRDefault="00A7481F" w:rsidP="004662F6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384BB543" w14:textId="77777777" w:rsidR="00A7481F" w:rsidRPr="0013696B" w:rsidRDefault="00A7481F" w:rsidP="004662F6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428" w:type="dxa"/>
            <w:vAlign w:val="center"/>
          </w:tcPr>
          <w:p w14:paraId="0E8CE3EC" w14:textId="77777777" w:rsidR="00A7481F" w:rsidRPr="0013696B" w:rsidRDefault="00A7481F" w:rsidP="004662F6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662F6" w:rsidRPr="0013696B" w14:paraId="6E6AC87C" w14:textId="4E10A090" w:rsidTr="002A2CD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9" w:type="dxa"/>
            <w:vAlign w:val="center"/>
          </w:tcPr>
          <w:p w14:paraId="6D241919" w14:textId="5DE106EB" w:rsidR="004662F6" w:rsidRPr="0013696B" w:rsidRDefault="00A7481F" w:rsidP="002A2CDD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 w:val="0"/>
                <w:sz w:val="21"/>
                <w:szCs w:val="21"/>
              </w:rPr>
            </w:pPr>
            <w:r w:rsidRPr="0013696B">
              <w:rPr>
                <w:rFonts w:ascii="Arial" w:eastAsia="Times New Roman" w:hAnsi="Arial" w:cs="Arial"/>
                <w:b w:val="0"/>
                <w:sz w:val="21"/>
                <w:szCs w:val="21"/>
              </w:rPr>
              <w:t xml:space="preserve">Sie haben </w:t>
            </w:r>
            <w:r w:rsidR="002A2CDD">
              <w:rPr>
                <w:rFonts w:ascii="Arial" w:eastAsia="Times New Roman" w:hAnsi="Arial" w:cs="Arial"/>
                <w:b w:val="0"/>
                <w:sz w:val="21"/>
                <w:szCs w:val="21"/>
              </w:rPr>
              <w:t xml:space="preserve">eine Beobachtungsfrage entwickelt und </w:t>
            </w:r>
            <w:r w:rsidRPr="0013696B">
              <w:rPr>
                <w:rFonts w:ascii="Arial" w:eastAsia="Times New Roman" w:hAnsi="Arial" w:cs="Arial"/>
                <w:b w:val="0"/>
                <w:sz w:val="21"/>
                <w:szCs w:val="21"/>
              </w:rPr>
              <w:t xml:space="preserve">sich </w:t>
            </w:r>
            <w:r w:rsidR="002A2CDD">
              <w:rPr>
                <w:rFonts w:ascii="Arial" w:eastAsia="Times New Roman" w:hAnsi="Arial" w:cs="Arial"/>
                <w:b w:val="0"/>
                <w:sz w:val="21"/>
                <w:szCs w:val="21"/>
              </w:rPr>
              <w:t xml:space="preserve">differenziert mit Ihrer Beobachtung </w:t>
            </w:r>
            <w:r w:rsidRPr="0013696B">
              <w:rPr>
                <w:rFonts w:ascii="Arial" w:eastAsia="Times New Roman" w:hAnsi="Arial" w:cs="Arial"/>
                <w:b w:val="0"/>
                <w:sz w:val="21"/>
                <w:szCs w:val="21"/>
              </w:rPr>
              <w:t>auseinandergesetzt</w:t>
            </w:r>
            <w:r w:rsidR="002A2CDD">
              <w:rPr>
                <w:rFonts w:ascii="Arial" w:eastAsia="Times New Roman" w:hAnsi="Arial" w:cs="Arial"/>
                <w:b w:val="0"/>
                <w:sz w:val="21"/>
                <w:szCs w:val="21"/>
              </w:rPr>
              <w:t>.</w:t>
            </w:r>
            <w:r w:rsidRPr="0013696B">
              <w:rPr>
                <w:rFonts w:ascii="Arial" w:eastAsia="Times New Roman" w:hAnsi="Arial" w:cs="Arial"/>
                <w:b w:val="0"/>
                <w:sz w:val="21"/>
                <w:szCs w:val="21"/>
              </w:rPr>
              <w:t xml:space="preserve"> </w:t>
            </w:r>
          </w:p>
          <w:p w14:paraId="7837F822" w14:textId="5584CF27" w:rsidR="00A7481F" w:rsidRPr="0013696B" w:rsidRDefault="00A7481F" w:rsidP="002A2CDD">
            <w:pPr>
              <w:spacing w:before="100" w:beforeAutospacing="1" w:after="100" w:afterAutospacing="1"/>
              <w:contextualSpacing/>
              <w:rPr>
                <w:rFonts w:ascii="Arial" w:hAnsi="Arial" w:cs="Arial"/>
                <w:b w:val="0"/>
                <w:sz w:val="21"/>
                <w:szCs w:val="21"/>
              </w:rPr>
            </w:pPr>
            <w:r w:rsidRPr="0013696B">
              <w:rPr>
                <w:rFonts w:ascii="Arial" w:eastAsia="Times New Roman" w:hAnsi="Arial" w:cs="Arial"/>
                <w:b w:val="0"/>
                <w:sz w:val="21"/>
                <w:szCs w:val="21"/>
              </w:rPr>
              <w:t>(</w:t>
            </w:r>
            <w:r w:rsidRPr="0094224A">
              <w:rPr>
                <w:rFonts w:ascii="Arial" w:eastAsia="Times New Roman" w:hAnsi="Arial" w:cs="Arial"/>
                <w:b w:val="0"/>
                <w:i/>
                <w:sz w:val="20"/>
                <w:szCs w:val="21"/>
              </w:rPr>
              <w:t>Beobachtung</w:t>
            </w:r>
            <w:r w:rsidR="002A2CDD">
              <w:rPr>
                <w:rFonts w:ascii="Arial" w:eastAsia="Times New Roman" w:hAnsi="Arial" w:cs="Arial"/>
                <w:b w:val="0"/>
                <w:i/>
                <w:sz w:val="20"/>
                <w:szCs w:val="21"/>
              </w:rPr>
              <w:t>sfrage</w:t>
            </w:r>
            <w:r w:rsidRPr="0094224A">
              <w:rPr>
                <w:rFonts w:ascii="Arial" w:eastAsia="Times New Roman" w:hAnsi="Arial" w:cs="Arial"/>
                <w:b w:val="0"/>
                <w:sz w:val="20"/>
                <w:szCs w:val="21"/>
              </w:rPr>
              <w:t>)</w:t>
            </w:r>
          </w:p>
        </w:tc>
        <w:tc>
          <w:tcPr>
            <w:tcW w:w="510" w:type="dxa"/>
            <w:vAlign w:val="center"/>
          </w:tcPr>
          <w:p w14:paraId="16371FFF" w14:textId="77777777" w:rsidR="00A7481F" w:rsidRPr="0013696B" w:rsidRDefault="00A7481F" w:rsidP="004662F6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5BD345FD" w14:textId="77777777" w:rsidR="00A7481F" w:rsidRPr="0013696B" w:rsidRDefault="00A7481F" w:rsidP="004662F6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5330D845" w14:textId="77777777" w:rsidR="00A7481F" w:rsidRPr="0013696B" w:rsidRDefault="00A7481F" w:rsidP="004662F6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13E5B559" w14:textId="77777777" w:rsidR="00A7481F" w:rsidRPr="0013696B" w:rsidRDefault="00A7481F" w:rsidP="004662F6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7B968425" w14:textId="77777777" w:rsidR="00A7481F" w:rsidRPr="0013696B" w:rsidRDefault="00A7481F" w:rsidP="004662F6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428" w:type="dxa"/>
            <w:vAlign w:val="center"/>
          </w:tcPr>
          <w:p w14:paraId="6EEC8741" w14:textId="77777777" w:rsidR="00A7481F" w:rsidRPr="0013696B" w:rsidRDefault="00A7481F" w:rsidP="004662F6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4224A" w:rsidRPr="0013696B" w14:paraId="7A549791" w14:textId="77777777" w:rsidTr="002A2CD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9" w:type="dxa"/>
          </w:tcPr>
          <w:p w14:paraId="48415221" w14:textId="77777777" w:rsidR="0094224A" w:rsidRPr="00E25BD8" w:rsidRDefault="0094224A" w:rsidP="00E25BD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0CF88CEA" w14:textId="77777777" w:rsidR="0094224A" w:rsidRPr="0013696B" w:rsidRDefault="0094224A" w:rsidP="004662F6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3642A714" w14:textId="77777777" w:rsidR="0094224A" w:rsidRPr="0013696B" w:rsidRDefault="0094224A" w:rsidP="004662F6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36107B57" w14:textId="77777777" w:rsidR="0094224A" w:rsidRPr="0013696B" w:rsidRDefault="0094224A" w:rsidP="004662F6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3158809D" w14:textId="77777777" w:rsidR="0094224A" w:rsidRPr="0013696B" w:rsidRDefault="0094224A" w:rsidP="004662F6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2B4ACFDE" w14:textId="77777777" w:rsidR="0094224A" w:rsidRPr="0013696B" w:rsidRDefault="0094224A" w:rsidP="004662F6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428" w:type="dxa"/>
            <w:vAlign w:val="center"/>
          </w:tcPr>
          <w:p w14:paraId="70154067" w14:textId="77777777" w:rsidR="0094224A" w:rsidRPr="0013696B" w:rsidRDefault="0094224A" w:rsidP="004662F6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662F6" w:rsidRPr="0013696B" w14:paraId="22F81892" w14:textId="1E986774" w:rsidTr="0013696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7" w:type="dxa"/>
            <w:gridSpan w:val="7"/>
            <w:shd w:val="clear" w:color="auto" w:fill="F2F2F2" w:themeFill="background1" w:themeFillShade="F2"/>
            <w:vAlign w:val="center"/>
          </w:tcPr>
          <w:p w14:paraId="57C59260" w14:textId="06CABE18" w:rsidR="004662F6" w:rsidRPr="0013696B" w:rsidRDefault="004662F6" w:rsidP="004662F6">
            <w:pPr>
              <w:tabs>
                <w:tab w:val="left" w:pos="2800"/>
              </w:tabs>
              <w:spacing w:before="100" w:beforeAutospacing="1" w:after="100" w:afterAutospacing="1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13696B">
              <w:rPr>
                <w:rFonts w:ascii="Arial" w:eastAsia="Times New Roman" w:hAnsi="Arial" w:cs="Arial"/>
                <w:sz w:val="21"/>
                <w:szCs w:val="21"/>
              </w:rPr>
              <w:t>Aufgabenübergreifend</w:t>
            </w:r>
            <w:r w:rsidRPr="0013696B">
              <w:rPr>
                <w:rFonts w:ascii="Arial" w:eastAsia="Times New Roman" w:hAnsi="Arial" w:cs="Arial"/>
                <w:sz w:val="21"/>
                <w:szCs w:val="21"/>
              </w:rPr>
              <w:tab/>
            </w:r>
          </w:p>
        </w:tc>
      </w:tr>
      <w:tr w:rsidR="00C17AAE" w:rsidRPr="0013696B" w14:paraId="1D4903AE" w14:textId="518D406B" w:rsidTr="0013696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9" w:type="dxa"/>
            <w:vAlign w:val="center"/>
          </w:tcPr>
          <w:p w14:paraId="6052C9DD" w14:textId="7D8C16EE" w:rsidR="00A7481F" w:rsidRPr="0013696B" w:rsidRDefault="00A7481F" w:rsidP="004662F6">
            <w:pPr>
              <w:spacing w:before="100" w:beforeAutospacing="1" w:after="100" w:afterAutospacing="1"/>
              <w:contextualSpacing/>
              <w:rPr>
                <w:rFonts w:ascii="Arial" w:hAnsi="Arial" w:cs="Arial"/>
                <w:b w:val="0"/>
                <w:sz w:val="21"/>
                <w:szCs w:val="21"/>
              </w:rPr>
            </w:pPr>
            <w:r w:rsidRPr="0013696B">
              <w:rPr>
                <w:rFonts w:ascii="Arial" w:eastAsia="Times New Roman" w:hAnsi="Arial" w:cs="Arial"/>
                <w:b w:val="0"/>
                <w:sz w:val="21"/>
                <w:szCs w:val="21"/>
              </w:rPr>
              <w:t xml:space="preserve">Ihr Portfolio </w:t>
            </w:r>
            <w:r w:rsidR="004662F6" w:rsidRPr="0013696B">
              <w:rPr>
                <w:rFonts w:ascii="Arial" w:eastAsia="Times New Roman" w:hAnsi="Arial" w:cs="Arial"/>
                <w:b w:val="0"/>
                <w:sz w:val="21"/>
                <w:szCs w:val="21"/>
              </w:rPr>
              <w:t xml:space="preserve">ist </w:t>
            </w:r>
            <w:r w:rsidRPr="0013696B">
              <w:rPr>
                <w:rFonts w:ascii="Arial" w:eastAsia="Times New Roman" w:hAnsi="Arial" w:cs="Arial"/>
                <w:b w:val="0"/>
                <w:sz w:val="21"/>
                <w:szCs w:val="21"/>
              </w:rPr>
              <w:t>strukturiert und verständlich bearbeitet</w:t>
            </w:r>
          </w:p>
        </w:tc>
        <w:tc>
          <w:tcPr>
            <w:tcW w:w="510" w:type="dxa"/>
            <w:vAlign w:val="center"/>
          </w:tcPr>
          <w:p w14:paraId="6317133A" w14:textId="77777777" w:rsidR="00A7481F" w:rsidRPr="0013696B" w:rsidRDefault="00A7481F" w:rsidP="004662F6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07498026" w14:textId="77777777" w:rsidR="00A7481F" w:rsidRPr="0013696B" w:rsidRDefault="00A7481F" w:rsidP="004662F6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29C5F0BF" w14:textId="77777777" w:rsidR="00A7481F" w:rsidRPr="0013696B" w:rsidRDefault="00A7481F" w:rsidP="004662F6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29B1990B" w14:textId="77777777" w:rsidR="00A7481F" w:rsidRPr="0013696B" w:rsidRDefault="00A7481F" w:rsidP="004662F6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2F597DFF" w14:textId="77777777" w:rsidR="00A7481F" w:rsidRPr="0013696B" w:rsidRDefault="00A7481F" w:rsidP="004662F6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428" w:type="dxa"/>
            <w:vAlign w:val="center"/>
          </w:tcPr>
          <w:p w14:paraId="32ED3704" w14:textId="77777777" w:rsidR="00A7481F" w:rsidRPr="0013696B" w:rsidRDefault="00A7481F" w:rsidP="004662F6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662F6" w:rsidRPr="0013696B" w14:paraId="5A573D92" w14:textId="51646EBE" w:rsidTr="0013696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9" w:type="dxa"/>
            <w:vAlign w:val="center"/>
          </w:tcPr>
          <w:p w14:paraId="5D452DEF" w14:textId="44F8B30E" w:rsidR="00A7481F" w:rsidRPr="0013696B" w:rsidRDefault="00A7481F" w:rsidP="004662F6">
            <w:pPr>
              <w:spacing w:before="100" w:beforeAutospacing="1" w:after="100" w:afterAutospacing="1"/>
              <w:contextualSpacing/>
              <w:rPr>
                <w:rFonts w:ascii="Arial" w:hAnsi="Arial" w:cs="Arial"/>
                <w:b w:val="0"/>
                <w:sz w:val="21"/>
                <w:szCs w:val="21"/>
              </w:rPr>
            </w:pPr>
            <w:r w:rsidRPr="0013696B">
              <w:rPr>
                <w:rFonts w:ascii="Arial" w:eastAsia="Times New Roman" w:hAnsi="Arial" w:cs="Arial"/>
                <w:b w:val="0"/>
                <w:sz w:val="21"/>
                <w:szCs w:val="21"/>
              </w:rPr>
              <w:t xml:space="preserve">Ihr Portfolio </w:t>
            </w:r>
            <w:r w:rsidR="004662F6" w:rsidRPr="0013696B">
              <w:rPr>
                <w:rFonts w:ascii="Arial" w:eastAsia="Times New Roman" w:hAnsi="Arial" w:cs="Arial"/>
                <w:b w:val="0"/>
                <w:sz w:val="21"/>
                <w:szCs w:val="21"/>
              </w:rPr>
              <w:t xml:space="preserve">ist </w:t>
            </w:r>
            <w:r w:rsidRPr="0013696B">
              <w:rPr>
                <w:rFonts w:ascii="Arial" w:eastAsia="Times New Roman" w:hAnsi="Arial" w:cs="Arial"/>
                <w:b w:val="0"/>
                <w:sz w:val="21"/>
                <w:szCs w:val="21"/>
              </w:rPr>
              <w:t xml:space="preserve">formal korrekt angelegt </w:t>
            </w:r>
          </w:p>
        </w:tc>
        <w:tc>
          <w:tcPr>
            <w:tcW w:w="510" w:type="dxa"/>
            <w:vAlign w:val="center"/>
          </w:tcPr>
          <w:p w14:paraId="42001559" w14:textId="77777777" w:rsidR="00A7481F" w:rsidRPr="0013696B" w:rsidRDefault="00A7481F" w:rsidP="004662F6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183FC3E9" w14:textId="77777777" w:rsidR="00A7481F" w:rsidRPr="0013696B" w:rsidRDefault="00A7481F" w:rsidP="004662F6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614B8D8C" w14:textId="77777777" w:rsidR="00A7481F" w:rsidRPr="0013696B" w:rsidRDefault="00A7481F" w:rsidP="004662F6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2A820DC6" w14:textId="77777777" w:rsidR="00A7481F" w:rsidRPr="0013696B" w:rsidRDefault="00A7481F" w:rsidP="004662F6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12E5AB81" w14:textId="77777777" w:rsidR="00A7481F" w:rsidRPr="0013696B" w:rsidRDefault="00A7481F" w:rsidP="004662F6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428" w:type="dxa"/>
            <w:vAlign w:val="center"/>
          </w:tcPr>
          <w:p w14:paraId="14F94425" w14:textId="77777777" w:rsidR="00A7481F" w:rsidRPr="0013696B" w:rsidRDefault="00A7481F" w:rsidP="004662F6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11F634E" w14:textId="77777777" w:rsidR="00A7481F" w:rsidRDefault="00A7481F" w:rsidP="00A7481F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sz w:val="22"/>
          <w:szCs w:val="22"/>
        </w:rPr>
      </w:pPr>
    </w:p>
    <w:p w14:paraId="05E89FAE" w14:textId="21BE116D" w:rsidR="001D4D8A" w:rsidRPr="0013696B" w:rsidRDefault="001D4D8A" w:rsidP="00A7481F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sz w:val="21"/>
          <w:szCs w:val="21"/>
        </w:rPr>
      </w:pPr>
      <w:r w:rsidRPr="0013696B">
        <w:rPr>
          <w:rFonts w:ascii="Arial" w:eastAsia="Times New Roman" w:hAnsi="Arial" w:cs="Arial"/>
          <w:b/>
          <w:sz w:val="21"/>
          <w:szCs w:val="21"/>
        </w:rPr>
        <w:t xml:space="preserve">Erläuterungen zu den Abstufungen zur Reflexionsebene: </w:t>
      </w:r>
    </w:p>
    <w:p w14:paraId="48429813" w14:textId="6C794F0A" w:rsidR="001D4D8A" w:rsidRPr="0013696B" w:rsidRDefault="001D4D8A" w:rsidP="00A7481F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1"/>
          <w:szCs w:val="21"/>
        </w:rPr>
      </w:pPr>
      <w:r w:rsidRPr="0013696B">
        <w:rPr>
          <w:rFonts w:ascii="Arial" w:eastAsia="Times New Roman" w:hAnsi="Arial" w:cs="Arial"/>
          <w:sz w:val="21"/>
          <w:szCs w:val="21"/>
        </w:rPr>
        <w:t xml:space="preserve">Die Auseinandersetzung mit der Aufgabe ist intensiver, je stärker deutlich wird, dass die Studierenden </w:t>
      </w:r>
    </w:p>
    <w:p w14:paraId="2D4AC688" w14:textId="77777777" w:rsidR="001D4D8A" w:rsidRPr="0013696B" w:rsidRDefault="001D4D8A" w:rsidP="001D4D8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</w:rPr>
      </w:pPr>
      <w:r w:rsidRPr="0013696B">
        <w:rPr>
          <w:rFonts w:ascii="Arial" w:eastAsia="Times New Roman" w:hAnsi="Arial" w:cs="Arial"/>
          <w:sz w:val="21"/>
          <w:szCs w:val="21"/>
        </w:rPr>
        <w:t>nicht nur beschreiben – z.B. was Sie in Ihrem Praktikum gemacht haben, was passiert ist</w:t>
      </w:r>
    </w:p>
    <w:p w14:paraId="28AF097A" w14:textId="76E410A8" w:rsidR="001D4D8A" w:rsidRPr="0013696B" w:rsidRDefault="001D4D8A" w:rsidP="001D4D8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</w:rPr>
      </w:pPr>
      <w:r w:rsidRPr="0013696B">
        <w:rPr>
          <w:rFonts w:ascii="Arial" w:eastAsia="Times New Roman" w:hAnsi="Arial" w:cs="Arial"/>
          <w:sz w:val="21"/>
          <w:szCs w:val="21"/>
        </w:rPr>
        <w:t>sondern auch für sich persönlich bewerten – z.B. wie Sie diese Tätigkeiten empfunden haben, darauf eingehen, was Ihnen leicht/schwergefallen ist</w:t>
      </w:r>
      <w:r w:rsidR="0094224A">
        <w:rPr>
          <w:rFonts w:ascii="Arial" w:eastAsia="Times New Roman" w:hAnsi="Arial" w:cs="Arial"/>
          <w:sz w:val="21"/>
          <w:szCs w:val="21"/>
        </w:rPr>
        <w:t>…</w:t>
      </w:r>
    </w:p>
    <w:p w14:paraId="5E0B5E64" w14:textId="77777777" w:rsidR="001D4D8A" w:rsidRPr="0013696B" w:rsidRDefault="001D4D8A" w:rsidP="001D4D8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</w:rPr>
      </w:pPr>
      <w:r w:rsidRPr="0013696B">
        <w:rPr>
          <w:rFonts w:ascii="Arial" w:eastAsia="Times New Roman" w:hAnsi="Arial" w:cs="Arial"/>
          <w:sz w:val="21"/>
          <w:szCs w:val="21"/>
        </w:rPr>
        <w:t>auch differenzieren und hinterfragen – z.B. indem Sie versuchen, verschiedene Perspektiven einzunehmen</w:t>
      </w:r>
    </w:p>
    <w:p w14:paraId="3BF26488" w14:textId="744992C1" w:rsidR="005F62AC" w:rsidRPr="0094224A" w:rsidRDefault="001D4D8A" w:rsidP="0094224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</w:rPr>
      </w:pPr>
      <w:r w:rsidRPr="0013696B">
        <w:rPr>
          <w:rFonts w:ascii="Arial" w:eastAsia="Times New Roman" w:hAnsi="Arial" w:cs="Arial"/>
          <w:sz w:val="21"/>
          <w:szCs w:val="21"/>
        </w:rPr>
        <w:t>Ihre Überlegungen auch in einen größeren systemischen Zusammenhang stellen – z.B. inwiefern sich Ihre Erfahrungen auch in einem gesellschaftlichen Kontext verstehen lassen</w:t>
      </w:r>
    </w:p>
    <w:sectPr w:rsidR="005F62AC" w:rsidRPr="0094224A" w:rsidSect="002A2CDD">
      <w:headerReference w:type="default" r:id="rId7"/>
      <w:pgSz w:w="16840" w:h="11900" w:orient="landscape"/>
      <w:pgMar w:top="1477" w:right="720" w:bottom="720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FD6B2" w14:textId="77777777" w:rsidR="003A113D" w:rsidRDefault="003A113D" w:rsidP="00A7481F">
      <w:r>
        <w:separator/>
      </w:r>
    </w:p>
  </w:endnote>
  <w:endnote w:type="continuationSeparator" w:id="0">
    <w:p w14:paraId="53257A25" w14:textId="77777777" w:rsidR="003A113D" w:rsidRDefault="003A113D" w:rsidP="00A7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EFDAF" w14:textId="77777777" w:rsidR="003A113D" w:rsidRDefault="003A113D" w:rsidP="00A7481F">
      <w:r>
        <w:separator/>
      </w:r>
    </w:p>
  </w:footnote>
  <w:footnote w:type="continuationSeparator" w:id="0">
    <w:p w14:paraId="4D28CB3B" w14:textId="77777777" w:rsidR="003A113D" w:rsidRDefault="003A113D" w:rsidP="00A74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8A0C2" w14:textId="1A4698B5" w:rsidR="00A7481F" w:rsidRPr="00E25BD8" w:rsidRDefault="00A7481F" w:rsidP="002A2CDD">
    <w:pPr>
      <w:pStyle w:val="Kopfzeile"/>
      <w:jc w:val="right"/>
      <w:rPr>
        <w:rFonts w:ascii="Arial" w:hAnsi="Arial" w:cs="Arial"/>
        <w:b/>
        <w:color w:val="32475B"/>
        <w:sz w:val="28"/>
      </w:rPr>
    </w:pPr>
    <w:r w:rsidRPr="00E25BD8">
      <w:rPr>
        <w:rFonts w:ascii="Arial" w:hAnsi="Arial" w:cs="Arial"/>
        <w:b/>
        <w:noProof/>
        <w:color w:val="32475B"/>
        <w:sz w:val="36"/>
      </w:rPr>
      <w:drawing>
        <wp:anchor distT="0" distB="0" distL="114300" distR="114300" simplePos="0" relativeHeight="251659264" behindDoc="0" locked="0" layoutInCell="1" allowOverlap="1" wp14:anchorId="6F843F24" wp14:editId="7008F5FB">
          <wp:simplePos x="0" y="0"/>
          <wp:positionH relativeFrom="margin">
            <wp:posOffset>77682</wp:posOffset>
          </wp:positionH>
          <wp:positionV relativeFrom="margin">
            <wp:posOffset>-673947</wp:posOffset>
          </wp:positionV>
          <wp:extent cx="547370" cy="447040"/>
          <wp:effectExtent l="0" t="0" r="0" b="0"/>
          <wp:wrapSquare wrapText="bothSides"/>
          <wp:docPr id="47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5BD8">
      <w:rPr>
        <w:rFonts w:ascii="Arial" w:hAnsi="Arial" w:cs="Arial"/>
        <w:b/>
        <w:color w:val="32475B"/>
        <w:sz w:val="28"/>
      </w:rPr>
      <w:t>Rückmeldebogen Portfolio im EOP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14DFF"/>
    <w:multiLevelType w:val="multilevel"/>
    <w:tmpl w:val="0F3E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20F8B"/>
    <w:multiLevelType w:val="multilevel"/>
    <w:tmpl w:val="DBFE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AC"/>
    <w:rsid w:val="000D1C0E"/>
    <w:rsid w:val="00104C9D"/>
    <w:rsid w:val="0013696B"/>
    <w:rsid w:val="001D2ACE"/>
    <w:rsid w:val="001D4D8A"/>
    <w:rsid w:val="001D76CB"/>
    <w:rsid w:val="00236CD2"/>
    <w:rsid w:val="002A2CDD"/>
    <w:rsid w:val="00340FF1"/>
    <w:rsid w:val="003A113D"/>
    <w:rsid w:val="00415E27"/>
    <w:rsid w:val="004662F6"/>
    <w:rsid w:val="005067A6"/>
    <w:rsid w:val="005219C2"/>
    <w:rsid w:val="005D008E"/>
    <w:rsid w:val="005F62AC"/>
    <w:rsid w:val="00652985"/>
    <w:rsid w:val="0084376F"/>
    <w:rsid w:val="008449BD"/>
    <w:rsid w:val="008E2B14"/>
    <w:rsid w:val="0094224A"/>
    <w:rsid w:val="009B484F"/>
    <w:rsid w:val="00A7481F"/>
    <w:rsid w:val="00BD71A6"/>
    <w:rsid w:val="00C17AAE"/>
    <w:rsid w:val="00C74BB5"/>
    <w:rsid w:val="00CB540A"/>
    <w:rsid w:val="00CF439E"/>
    <w:rsid w:val="00D34A69"/>
    <w:rsid w:val="00DC6BF7"/>
    <w:rsid w:val="00E25BD8"/>
    <w:rsid w:val="00F2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48B2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F6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Standard"/>
    <w:rsid w:val="001D4D8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A748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481F"/>
  </w:style>
  <w:style w:type="paragraph" w:styleId="Fuzeile">
    <w:name w:val="footer"/>
    <w:basedOn w:val="Standard"/>
    <w:link w:val="FuzeileZchn"/>
    <w:uiPriority w:val="99"/>
    <w:unhideWhenUsed/>
    <w:rsid w:val="00A748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7481F"/>
  </w:style>
  <w:style w:type="table" w:styleId="EinfacheTabelle3">
    <w:name w:val="Plain Table 3"/>
    <w:basedOn w:val="NormaleTabelle"/>
    <w:uiPriority w:val="43"/>
    <w:rsid w:val="004662F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5">
    <w:name w:val="Plain Table 5"/>
    <w:basedOn w:val="NormaleTabelle"/>
    <w:uiPriority w:val="45"/>
    <w:rsid w:val="004662F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1hell">
    <w:name w:val="Grid Table 1 Light"/>
    <w:basedOn w:val="NormaleTabelle"/>
    <w:uiPriority w:val="46"/>
    <w:rsid w:val="004662F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CB540A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Gupta</dc:creator>
  <cp:keywords/>
  <dc:description/>
  <cp:lastModifiedBy>Svenja Fukuta</cp:lastModifiedBy>
  <cp:revision>3</cp:revision>
  <cp:lastPrinted>2016-09-02T15:05:00Z</cp:lastPrinted>
  <dcterms:created xsi:type="dcterms:W3CDTF">2020-03-10T11:14:00Z</dcterms:created>
  <dcterms:modified xsi:type="dcterms:W3CDTF">2021-02-22T19:23:00Z</dcterms:modified>
</cp:coreProperties>
</file>